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458" w:rsidP="0047437A" w:rsidRDefault="00295458" w14:paraId="672A6659" w14:textId="77777777">
      <w:pPr>
        <w:pStyle w:val="SoWBody"/>
        <w:spacing w:before="0" w:line="240" w:lineRule="auto"/>
        <w:rPr>
          <w:rFonts w:asciiTheme="minorHAnsi" w:hAnsiTheme="minorHAnsi" w:cstheme="minorHAnsi"/>
          <w:sz w:val="16"/>
          <w:szCs w:val="18"/>
          <w:u w:val="single"/>
        </w:rPr>
      </w:pPr>
      <w:bookmarkStart w:name="_Hlk23328734" w:id="0"/>
    </w:p>
    <w:p w:rsidRPr="007B027A" w:rsidR="002D3B81" w:rsidP="009B2FC1" w:rsidRDefault="002D3B81" w14:paraId="5A39BBE3" w14:textId="77777777">
      <w:pPr>
        <w:pStyle w:val="SoWBody"/>
        <w:spacing w:before="0" w:line="240" w:lineRule="auto"/>
        <w:ind w:firstLine="720"/>
        <w:rPr>
          <w:rFonts w:asciiTheme="minorHAnsi" w:hAnsiTheme="minorHAnsi" w:cstheme="minorHAnsi"/>
          <w:sz w:val="20"/>
        </w:rPr>
      </w:pPr>
    </w:p>
    <w:tbl>
      <w:tblPr>
        <w:tblStyle w:val="TableGrid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261"/>
        <w:gridCol w:w="2977"/>
        <w:gridCol w:w="2835"/>
        <w:gridCol w:w="3118"/>
        <w:gridCol w:w="426"/>
        <w:gridCol w:w="3260"/>
      </w:tblGrid>
      <w:tr w:rsidRPr="007B027A" w:rsidR="002D3B81" w:rsidTr="004A08EA" w14:paraId="298BA2B5" w14:textId="77777777">
        <w:trPr>
          <w:trHeight w:val="70"/>
        </w:trPr>
        <w:tc>
          <w:tcPr>
            <w:tcW w:w="3261" w:type="dxa"/>
            <w:shd w:val="clear" w:color="auto" w:fill="9CC2E5" w:themeFill="accent1" w:themeFillTint="99"/>
          </w:tcPr>
          <w:p w:rsidRPr="007B027A" w:rsidR="002D3B81" w:rsidP="00574E05" w:rsidRDefault="00574E05" w14:paraId="2B15ECE9" w14:textId="77777777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B027A">
              <w:rPr>
                <w:rFonts w:cstheme="minorHAnsi"/>
                <w:b/>
                <w:sz w:val="20"/>
                <w:szCs w:val="20"/>
              </w:rPr>
              <w:t>OBJECTIVES &amp; OUTCOMES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Pr="007B027A" w:rsidR="002D3B81" w:rsidP="00574E05" w:rsidRDefault="00574E05" w14:paraId="1FA79876" w14:textId="77777777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B027A">
              <w:rPr>
                <w:rFonts w:cstheme="minorHAnsi"/>
                <w:b/>
                <w:sz w:val="20"/>
                <w:szCs w:val="20"/>
              </w:rPr>
              <w:t>CROSS CURRICULAR LINKS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Pr="007B027A" w:rsidR="002D3B81" w:rsidP="00574E05" w:rsidRDefault="00574E05" w14:paraId="58E7D498" w14:textId="77777777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B027A">
              <w:rPr>
                <w:rFonts w:cstheme="minorHAnsi"/>
                <w:b/>
                <w:sz w:val="20"/>
                <w:szCs w:val="20"/>
              </w:rPr>
              <w:t>SMSC</w:t>
            </w:r>
          </w:p>
        </w:tc>
        <w:tc>
          <w:tcPr>
            <w:tcW w:w="3118" w:type="dxa"/>
            <w:shd w:val="clear" w:color="auto" w:fill="9CC2E5" w:themeFill="accent1" w:themeFillTint="99"/>
          </w:tcPr>
          <w:p w:rsidRPr="007B027A" w:rsidR="002D3B81" w:rsidP="00574E05" w:rsidRDefault="00574E05" w14:paraId="4B5A7A24" w14:textId="77777777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B027A">
              <w:rPr>
                <w:rFonts w:cstheme="minorHAnsi"/>
                <w:b/>
                <w:sz w:val="20"/>
                <w:szCs w:val="20"/>
              </w:rPr>
              <w:t>BRITISH VALUES</w:t>
            </w:r>
          </w:p>
        </w:tc>
        <w:tc>
          <w:tcPr>
            <w:tcW w:w="3686" w:type="dxa"/>
            <w:gridSpan w:val="2"/>
            <w:shd w:val="clear" w:color="auto" w:fill="9CC2E5" w:themeFill="accent1" w:themeFillTint="99"/>
          </w:tcPr>
          <w:p w:rsidRPr="007B027A" w:rsidR="002D3B81" w:rsidP="00574E05" w:rsidRDefault="00B53DDF" w14:paraId="6392FF41" w14:textId="6DEDFB27">
            <w:pPr>
              <w:spacing w:before="120" w:after="12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B027A">
              <w:rPr>
                <w:rFonts w:cstheme="minorHAnsi"/>
                <w:b/>
                <w:sz w:val="20"/>
                <w:szCs w:val="20"/>
              </w:rPr>
              <w:t xml:space="preserve">Gatsby Benchmarks </w:t>
            </w:r>
          </w:p>
        </w:tc>
      </w:tr>
      <w:tr w:rsidRPr="007B027A" w:rsidR="00B53DDF" w:rsidTr="004A08EA" w14:paraId="41C8F396" w14:textId="77777777">
        <w:trPr>
          <w:trHeight w:val="50"/>
        </w:trPr>
        <w:tc>
          <w:tcPr>
            <w:tcW w:w="3261" w:type="dxa"/>
            <w:vMerge w:val="restart"/>
            <w:shd w:val="clear" w:color="auto" w:fill="FFFFFF" w:themeFill="background1"/>
          </w:tcPr>
          <w:p w:rsidRPr="007B027A" w:rsidR="00B53DDF" w:rsidP="00574E05" w:rsidRDefault="004A08EA" w14:paraId="391B1869" w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B027A">
              <w:rPr>
                <w:rFonts w:cstheme="minorHAnsi"/>
                <w:b/>
                <w:sz w:val="20"/>
                <w:szCs w:val="20"/>
                <w:highlight w:val="yellow"/>
                <w:u w:val="single"/>
              </w:rPr>
              <w:t>Personal Development</w:t>
            </w:r>
          </w:p>
          <w:p w:rsidRPr="004C6324" w:rsidR="004C6324" w:rsidP="004C6324" w:rsidRDefault="004C6324" w14:paraId="34A3E642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Confidence and Independence</w:t>
            </w:r>
          </w:p>
          <w:p w:rsidRPr="004C6324" w:rsidR="004C6324" w:rsidP="004C6324" w:rsidRDefault="004C6324" w14:paraId="0EC54766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develop confidence through researching topics independently, making decisions and presenting information to others."</w:t>
            </w:r>
          </w:p>
          <w:p w:rsidRPr="004C6324" w:rsidR="004C6324" w:rsidP="004C6324" w:rsidRDefault="004C6324" w14:paraId="4150CA3A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Communication and Critical Thinking</w:t>
            </w:r>
          </w:p>
          <w:p w:rsidRPr="004C6324" w:rsidR="004C6324" w:rsidP="004C6324" w:rsidRDefault="004C6324" w14:paraId="536AF96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strengthen communication and critical thinking skills through researching, selecting and presenting information."</w:t>
            </w:r>
          </w:p>
          <w:p w:rsidRPr="004C6324" w:rsidR="004C6324" w:rsidP="004C6324" w:rsidRDefault="004C6324" w14:paraId="49EF82B8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Organisation and Problem Solving</w:t>
            </w:r>
          </w:p>
          <w:p w:rsidRPr="004C6324" w:rsidR="004C6324" w:rsidP="004C6324" w:rsidRDefault="004C6324" w14:paraId="0476A88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develop organisational skills by planning tasks, managing information and solving challenges during project work."</w:t>
            </w:r>
          </w:p>
          <w:p w:rsidRPr="004C6324" w:rsidR="004C6324" w:rsidP="004C6324" w:rsidRDefault="004C6324" w14:paraId="572D3603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Responsible Use of Information</w:t>
            </w:r>
          </w:p>
          <w:p w:rsidRPr="004C6324" w:rsidR="004C6324" w:rsidP="004C6324" w:rsidRDefault="004C6324" w14:paraId="7C7DF68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learn the importance of using information responsibly, recognising reliable sources and presenting information accurately."</w:t>
            </w:r>
          </w:p>
          <w:p w:rsidRPr="007B027A" w:rsidR="004A08EA" w:rsidP="0000037C" w:rsidRDefault="004A08EA" w14:paraId="72A3D3EC" w14:textId="3A7A19D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shd w:val="clear" w:color="auto" w:fill="FFFFFF" w:themeFill="background1"/>
          </w:tcPr>
          <w:p w:rsidRPr="004C6324" w:rsidR="004C6324" w:rsidP="004C6324" w:rsidRDefault="004C6324" w14:paraId="1AD508D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sz w:val="20"/>
                <w:szCs w:val="20"/>
              </w:rPr>
              <w:t>"This scheme of work supports English through reading, comprehension, note-taking, proofreading and presenting information. Links to PSHE and Citizenship are developed through evaluating information, decision-making and responsible use of digital resources. Research activities support critical thinking and independent learning across the wider curriculum."</w:t>
            </w:r>
          </w:p>
          <w:p w:rsidRPr="007B027A" w:rsidR="00B53DDF" w:rsidP="004C6324" w:rsidRDefault="0000037C" w14:paraId="0D0B940D" w14:textId="261E7A72">
            <w:pPr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vMerge w:val="restart"/>
            <w:shd w:val="clear" w:color="auto" w:fill="FFFFFF" w:themeFill="background1"/>
          </w:tcPr>
          <w:p w:rsidRPr="004C6324" w:rsidR="004C6324" w:rsidP="004C6324" w:rsidRDefault="004C6324" w14:paraId="4F3004D8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Spiritual</w:t>
            </w:r>
          </w:p>
          <w:p w:rsidRPr="004C6324" w:rsidR="004C6324" w:rsidP="004C6324" w:rsidRDefault="004C6324" w14:paraId="0036BC1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develop confidence and self-awareness through researching topics of interest, reflecting on their progress and recognising their achievements."</w:t>
            </w:r>
          </w:p>
          <w:p w:rsidRPr="004C6324" w:rsidR="004C6324" w:rsidP="004C6324" w:rsidRDefault="004C6324" w14:paraId="4EDBA915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Moral</w:t>
            </w:r>
          </w:p>
          <w:p w:rsidRPr="004C6324" w:rsidR="004C6324" w:rsidP="004C6324" w:rsidRDefault="004C6324" w14:paraId="5BF270D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learn to use information responsibly, considering accuracy, honesty and the importance of reliable sources."</w:t>
            </w:r>
          </w:p>
          <w:p w:rsidRPr="004C6324" w:rsidR="004C6324" w:rsidP="004C6324" w:rsidRDefault="004C6324" w14:paraId="7EDF7A4F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Social</w:t>
            </w:r>
          </w:p>
          <w:p w:rsidRPr="004C6324" w:rsidR="004C6324" w:rsidP="004C6324" w:rsidRDefault="004C6324" w14:paraId="5E642E3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develop communication and teamwork skills through discussion, collaboration and presenting information to others."</w:t>
            </w:r>
          </w:p>
          <w:p w:rsidRPr="004C6324" w:rsidR="004C6324" w:rsidP="004C6324" w:rsidRDefault="004C6324" w14:paraId="444E0E8F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Cultural</w:t>
            </w:r>
          </w:p>
          <w:p w:rsidRPr="004C6324" w:rsidR="004C6324" w:rsidP="004C6324" w:rsidRDefault="004C6324" w14:paraId="0191533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access information from a variety of sources and perspectives, developing respect for different experiences, beliefs and cultures."</w:t>
            </w:r>
          </w:p>
          <w:p w:rsidRPr="007B027A" w:rsidR="00B53DDF" w:rsidP="004C6324" w:rsidRDefault="00B53DDF" w14:paraId="0E27B00A" w14:textId="6E37EB5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 w:val="restart"/>
            <w:shd w:val="clear" w:color="auto" w:fill="FFFFFF" w:themeFill="background1"/>
          </w:tcPr>
          <w:p w:rsidRPr="004C6324" w:rsidR="004C6324" w:rsidP="004C6324" w:rsidRDefault="004C6324" w14:paraId="26823127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Democracy</w:t>
            </w:r>
          </w:p>
          <w:p w:rsidRPr="004C6324" w:rsidR="004C6324" w:rsidP="004C6324" w:rsidRDefault="004C6324" w14:paraId="6BA470E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contribute ideas, make choices about research topics and participate in discussions when planning and presenting work."</w:t>
            </w:r>
          </w:p>
          <w:p w:rsidRPr="004C6324" w:rsidR="004C6324" w:rsidP="004C6324" w:rsidRDefault="004C6324" w14:paraId="1E8CD9B7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Rule of Law</w:t>
            </w:r>
          </w:p>
          <w:p w:rsidRPr="004C6324" w:rsidR="004C6324" w:rsidP="004C6324" w:rsidRDefault="004C6324" w14:paraId="1C88FC2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understand the importance of following rules relating to copyright, responsible use of information and acceptable use of technology."</w:t>
            </w:r>
          </w:p>
          <w:p w:rsidRPr="004C6324" w:rsidR="004C6324" w:rsidP="004C6324" w:rsidRDefault="004C6324" w14:paraId="4E3E2043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Individual Liberty</w:t>
            </w:r>
          </w:p>
          <w:p w:rsidRPr="004C6324" w:rsidR="004C6324" w:rsidP="004C6324" w:rsidRDefault="004C6324" w14:paraId="406877B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are encouraged to make informed choices, express their views and work independently whilst using digital technologies safely."</w:t>
            </w:r>
          </w:p>
          <w:p w:rsidRPr="004C6324" w:rsidR="004C6324" w:rsidP="004C6324" w:rsidRDefault="004C6324" w14:paraId="02C67FDB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Mutual Respect</w:t>
            </w:r>
          </w:p>
          <w:p w:rsidRPr="004C6324" w:rsidR="004C6324" w:rsidP="004C6324" w:rsidRDefault="004C6324" w14:paraId="1423A125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show respect for the views and contributions of others when sharing information and collaborating on activities."</w:t>
            </w:r>
          </w:p>
          <w:p w:rsidRPr="004C6324" w:rsidR="004C6324" w:rsidP="004C6324" w:rsidRDefault="004C6324" w14:paraId="35E9BED8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Tolerance of Different Faiths and Beliefs</w:t>
            </w:r>
          </w:p>
          <w:p w:rsidRPr="004C6324" w:rsidR="004C6324" w:rsidP="004C6324" w:rsidRDefault="004C6324" w14:paraId="634B2A0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encounter a range of viewpoints through research activities and are encouraged to respect diversity and differing perspectives."</w:t>
            </w:r>
          </w:p>
          <w:p w:rsidRPr="007B027A" w:rsidR="00B53DDF" w:rsidP="004C6324" w:rsidRDefault="00B53DDF" w14:paraId="60061E4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Pr="007B027A" w:rsidR="00B53DDF" w:rsidP="00F92AF7" w:rsidRDefault="004A08EA" w14:paraId="19523269" w14:textId="178A722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260" w:type="dxa"/>
            <w:shd w:val="clear" w:color="auto" w:fill="FFFFFF" w:themeFill="background1"/>
          </w:tcPr>
          <w:p w:rsidRPr="004C6324" w:rsidR="004C6324" w:rsidP="004C6324" w:rsidRDefault="004C6324" w14:paraId="03ACB42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sz w:val="20"/>
                <w:szCs w:val="20"/>
              </w:rPr>
              <w:t>Pupils build confidence by researching topics independently, presenting information and recognising their personal strengths."</w:t>
            </w:r>
          </w:p>
          <w:p w:rsidRPr="007B027A" w:rsidR="00B53DDF" w:rsidP="0000037C" w:rsidRDefault="00B53DDF" w14:paraId="44EAFD9C" w14:textId="3976ECC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7B027A" w:rsidR="00B53DDF" w:rsidTr="004A08EA" w14:paraId="2ABF5F55" w14:textId="77777777">
        <w:trPr>
          <w:trHeight w:val="43"/>
        </w:trPr>
        <w:tc>
          <w:tcPr>
            <w:tcW w:w="3261" w:type="dxa"/>
            <w:vMerge/>
            <w:shd w:val="clear" w:color="auto" w:fill="FFFFFF" w:themeFill="background1"/>
          </w:tcPr>
          <w:p w:rsidRPr="007B027A" w:rsidR="00B53DDF" w:rsidP="00574E05" w:rsidRDefault="00B53DDF" w14:paraId="672D9EA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:rsidRPr="007B027A" w:rsidR="00B53DDF" w:rsidP="00F92AF7" w:rsidRDefault="00B53DDF" w14:paraId="5C2D034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Pr="007B027A" w:rsidR="00B53DDF" w:rsidP="00574E05" w:rsidRDefault="00B53DDF" w14:paraId="45E2952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Pr="007B027A" w:rsidR="00B53DDF" w:rsidP="00574E05" w:rsidRDefault="00B53DDF" w14:paraId="207FD58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Pr="007B027A" w:rsidR="00B53DDF" w:rsidP="00F92AF7" w:rsidRDefault="004A08EA" w14:paraId="39999690" w14:textId="354AFB3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260" w:type="dxa"/>
            <w:shd w:val="clear" w:color="auto" w:fill="FFFFFF" w:themeFill="background1"/>
          </w:tcPr>
          <w:p w:rsidRPr="007B027A" w:rsidR="00B53DDF" w:rsidP="00F92AF7" w:rsidRDefault="00B53DDF" w14:paraId="632F5AE8" w14:textId="47A5AAE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7B027A" w:rsidR="00B53DDF" w:rsidTr="004A08EA" w14:paraId="2570D485" w14:textId="77777777">
        <w:trPr>
          <w:trHeight w:val="43"/>
        </w:trPr>
        <w:tc>
          <w:tcPr>
            <w:tcW w:w="3261" w:type="dxa"/>
            <w:vMerge/>
            <w:shd w:val="clear" w:color="auto" w:fill="FFFFFF" w:themeFill="background1"/>
          </w:tcPr>
          <w:p w:rsidRPr="007B027A" w:rsidR="00B53DDF" w:rsidP="00574E05" w:rsidRDefault="00B53DDF" w14:paraId="0AB90CA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:rsidRPr="007B027A" w:rsidR="00B53DDF" w:rsidP="00F92AF7" w:rsidRDefault="00B53DDF" w14:paraId="7828500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Pr="007B027A" w:rsidR="00B53DDF" w:rsidP="00574E05" w:rsidRDefault="00B53DDF" w14:paraId="3D929D5E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Pr="007B027A" w:rsidR="00B53DDF" w:rsidP="00574E05" w:rsidRDefault="00B53DDF" w14:paraId="3CABF8F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Pr="007B027A" w:rsidR="00B53DDF" w:rsidP="00F92AF7" w:rsidRDefault="004A08EA" w14:paraId="182174C1" w14:textId="189469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260" w:type="dxa"/>
            <w:shd w:val="clear" w:color="auto" w:fill="FFFFFF" w:themeFill="background1"/>
          </w:tcPr>
          <w:p w:rsidRPr="004C6324" w:rsidR="004C6324" w:rsidP="004C6324" w:rsidRDefault="004C6324" w14:paraId="7DF9D798" w14:textId="77777777">
            <w:pPr>
              <w:tabs>
                <w:tab w:val="left" w:pos="910"/>
              </w:tabs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ab/>
            </w:r>
            <w:r w:rsidRPr="004C6324">
              <w:rPr>
                <w:rFonts w:cstheme="minorHAnsi"/>
                <w:sz w:val="20"/>
                <w:szCs w:val="20"/>
              </w:rPr>
              <w:t>"Pupils develop resilience through planning tasks, solving problems and managing research projects with increasing independence."</w:t>
            </w:r>
          </w:p>
          <w:p w:rsidRPr="007B027A" w:rsidR="00B53DDF" w:rsidP="004C6324" w:rsidRDefault="00B53DDF" w14:paraId="2C7BD395" w14:textId="0460073E">
            <w:pPr>
              <w:tabs>
                <w:tab w:val="left" w:pos="910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Pr="007B027A" w:rsidR="00B53DDF" w:rsidTr="004A08EA" w14:paraId="668923BD" w14:textId="77777777">
        <w:trPr>
          <w:trHeight w:val="870"/>
        </w:trPr>
        <w:tc>
          <w:tcPr>
            <w:tcW w:w="3261" w:type="dxa"/>
            <w:vMerge/>
            <w:shd w:val="clear" w:color="auto" w:fill="FFFFFF" w:themeFill="background1"/>
          </w:tcPr>
          <w:p w:rsidRPr="007B027A" w:rsidR="00B53DDF" w:rsidP="00574E05" w:rsidRDefault="00B53DDF" w14:paraId="7495C08A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:rsidRPr="007B027A" w:rsidR="00B53DDF" w:rsidP="00F92AF7" w:rsidRDefault="00B53DDF" w14:paraId="3008604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Pr="007B027A" w:rsidR="00B53DDF" w:rsidP="00574E05" w:rsidRDefault="00B53DDF" w14:paraId="4C61434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Pr="007B027A" w:rsidR="00B53DDF" w:rsidP="00574E05" w:rsidRDefault="00B53DDF" w14:paraId="4A5FC8D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Pr="007B027A" w:rsidR="00B53DDF" w:rsidP="00F92AF7" w:rsidRDefault="004A08EA" w14:paraId="5DD5A09E" w14:textId="10923C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260" w:type="dxa"/>
            <w:shd w:val="clear" w:color="auto" w:fill="FFFFFF" w:themeFill="background1"/>
          </w:tcPr>
          <w:p w:rsidRPr="007B027A" w:rsidR="00B53DDF" w:rsidP="00F92AF7" w:rsidRDefault="00B53DDF" w14:paraId="57A8170D" w14:textId="610D7F3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7B027A" w:rsidR="00B53DDF" w:rsidTr="004A08EA" w14:paraId="56510752" w14:textId="77777777">
        <w:trPr>
          <w:trHeight w:val="43"/>
        </w:trPr>
        <w:tc>
          <w:tcPr>
            <w:tcW w:w="3261" w:type="dxa"/>
            <w:vMerge w:val="restart"/>
            <w:shd w:val="clear" w:color="auto" w:fill="FFFFFF" w:themeFill="background1"/>
          </w:tcPr>
          <w:p w:rsidRPr="007B027A" w:rsidR="00B53DDF" w:rsidP="00574E05" w:rsidRDefault="004A08EA" w14:paraId="660F4CB7" w14:textId="77777777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B027A">
              <w:rPr>
                <w:rFonts w:cstheme="minorHAnsi"/>
                <w:b/>
                <w:sz w:val="20"/>
                <w:szCs w:val="20"/>
                <w:highlight w:val="yellow"/>
                <w:u w:val="single"/>
              </w:rPr>
              <w:t>Preparation for Adulthood</w:t>
            </w:r>
          </w:p>
          <w:p w:rsidRPr="004C6324" w:rsidR="004C6324" w:rsidP="004C6324" w:rsidRDefault="004C6324" w14:paraId="0B915F8B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Research and Information Skills</w:t>
            </w:r>
          </w:p>
          <w:p w:rsidRPr="004C6324" w:rsidR="004C6324" w:rsidP="004C6324" w:rsidRDefault="004C6324" w14:paraId="630B160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develop the ability to find, organise and use information effectively for learning, employment and everyday life."</w:t>
            </w:r>
          </w:p>
          <w:p w:rsidRPr="004C6324" w:rsidR="004C6324" w:rsidP="004C6324" w:rsidRDefault="004C6324" w14:paraId="3B5A30FD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Employability Skills</w:t>
            </w:r>
          </w:p>
          <w:p w:rsidRPr="004C6324" w:rsidR="004C6324" w:rsidP="004C6324" w:rsidRDefault="004C6324" w14:paraId="0E16373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 xml:space="preserve">"Pupils develop transferable skills including communication, </w:t>
            </w:r>
            <w:r w:rsidRPr="004C6324">
              <w:rPr>
                <w:rFonts w:cstheme="minorHAnsi"/>
                <w:i/>
                <w:iCs/>
                <w:sz w:val="20"/>
                <w:szCs w:val="20"/>
              </w:rPr>
              <w:lastRenderedPageBreak/>
              <w:t>organisation, planning, time management and independent working."</w:t>
            </w:r>
          </w:p>
          <w:p w:rsidRPr="004C6324" w:rsidR="004C6324" w:rsidP="004C6324" w:rsidRDefault="004C6324" w14:paraId="0550587A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Digital Literacy</w:t>
            </w:r>
          </w:p>
          <w:p w:rsidRPr="004C6324" w:rsidR="004C6324" w:rsidP="004C6324" w:rsidRDefault="004C6324" w14:paraId="765EF59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build confidence in using digital technologies to research, create and present information."</w:t>
            </w:r>
          </w:p>
          <w:p w:rsidRPr="004C6324" w:rsidR="004C6324" w:rsidP="004C6324" w:rsidRDefault="004C6324" w14:paraId="3400A7AE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Independence</w:t>
            </w:r>
          </w:p>
          <w:p w:rsidRPr="004C6324" w:rsidR="004C6324" w:rsidP="004C6324" w:rsidRDefault="004C6324" w14:paraId="182D819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increase their ability to make decisions, complete tasks independently and review the quality of their own work."</w:t>
            </w:r>
          </w:p>
          <w:p w:rsidRPr="004C6324" w:rsidR="004C6324" w:rsidP="004C6324" w:rsidRDefault="004C6324" w14:paraId="24D0A332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C6324">
              <w:rPr>
                <w:rFonts w:cstheme="minorHAnsi"/>
                <w:b/>
                <w:bCs/>
                <w:sz w:val="20"/>
                <w:szCs w:val="20"/>
              </w:rPr>
              <w:t>Professional Communication</w:t>
            </w:r>
          </w:p>
          <w:p w:rsidRPr="004C6324" w:rsidR="004C6324" w:rsidP="004C6324" w:rsidRDefault="004C6324" w14:paraId="731170E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i/>
                <w:iCs/>
                <w:sz w:val="20"/>
                <w:szCs w:val="20"/>
              </w:rPr>
              <w:t>"Pupils develop the skills needed to communicate information clearly and appropriately for different audiences and situations."</w:t>
            </w:r>
          </w:p>
          <w:p w:rsidRPr="007B027A" w:rsidR="004A08EA" w:rsidP="004C6324" w:rsidRDefault="004A08EA" w14:paraId="362CF795" w14:textId="4CAB797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:rsidRPr="007B027A" w:rsidR="00B53DDF" w:rsidP="00F92AF7" w:rsidRDefault="00B53DDF" w14:paraId="7622D48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Pr="007B027A" w:rsidR="00B53DDF" w:rsidP="00574E05" w:rsidRDefault="00B53DDF" w14:paraId="313F871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Pr="007B027A" w:rsidR="00B53DDF" w:rsidP="00574E05" w:rsidRDefault="00B53DDF" w14:paraId="6D2DA38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Pr="007B027A" w:rsidR="00B53DDF" w:rsidP="00F92AF7" w:rsidRDefault="004A08EA" w14:paraId="7B993200" w14:textId="5530A3A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260" w:type="dxa"/>
            <w:shd w:val="clear" w:color="auto" w:fill="FFFFFF" w:themeFill="background1"/>
          </w:tcPr>
          <w:p w:rsidRPr="004C6324" w:rsidR="004C6324" w:rsidP="004C6324" w:rsidRDefault="004C6324" w14:paraId="7849995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sz w:val="20"/>
                <w:szCs w:val="20"/>
              </w:rPr>
              <w:t>"Pupils develop communication, organisation, research and presentation skills that are valuable in further education and employment."</w:t>
            </w:r>
          </w:p>
          <w:p w:rsidRPr="007B027A" w:rsidR="00B53DDF" w:rsidP="0000037C" w:rsidRDefault="00B53DDF" w14:paraId="0AE6E0F7" w14:textId="31E89ED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7B027A" w:rsidR="00B53DDF" w:rsidTr="004A08EA" w14:paraId="5EF75817" w14:textId="77777777">
        <w:trPr>
          <w:trHeight w:val="43"/>
        </w:trPr>
        <w:tc>
          <w:tcPr>
            <w:tcW w:w="3261" w:type="dxa"/>
            <w:vMerge/>
            <w:shd w:val="clear" w:color="auto" w:fill="FFFFFF" w:themeFill="background1"/>
          </w:tcPr>
          <w:p w:rsidRPr="007B027A" w:rsidR="00B53DDF" w:rsidP="00574E05" w:rsidRDefault="00B53DDF" w14:paraId="7D92B95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:rsidRPr="007B027A" w:rsidR="00B53DDF" w:rsidP="00F92AF7" w:rsidRDefault="00B53DDF" w14:paraId="00DD35A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Pr="007B027A" w:rsidR="00B53DDF" w:rsidP="00574E05" w:rsidRDefault="00B53DDF" w14:paraId="4160ACB9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Pr="007B027A" w:rsidR="00B53DDF" w:rsidP="00574E05" w:rsidRDefault="00B53DDF" w14:paraId="34CF199D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Pr="007B027A" w:rsidR="00B53DDF" w:rsidP="00F92AF7" w:rsidRDefault="004A08EA" w14:paraId="2C76A374" w14:textId="46042A9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260" w:type="dxa"/>
            <w:shd w:val="clear" w:color="auto" w:fill="FFFFFF" w:themeFill="background1"/>
          </w:tcPr>
          <w:p w:rsidRPr="004C6324" w:rsidR="004C6324" w:rsidP="004C6324" w:rsidRDefault="004C6324" w14:paraId="7B1E5E64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sz w:val="20"/>
                <w:szCs w:val="20"/>
              </w:rPr>
              <w:t>"Pupils learn how to use information responsibly, evaluate sources and communicate appropriately."</w:t>
            </w:r>
          </w:p>
          <w:p w:rsidRPr="007B027A" w:rsidR="00B53DDF" w:rsidP="0000037C" w:rsidRDefault="00B53DDF" w14:paraId="08166A44" w14:textId="48401A4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7B027A" w:rsidR="00B53DDF" w:rsidTr="004A08EA" w14:paraId="4FAD2592" w14:textId="77777777">
        <w:trPr>
          <w:trHeight w:val="43"/>
        </w:trPr>
        <w:tc>
          <w:tcPr>
            <w:tcW w:w="3261" w:type="dxa"/>
            <w:vMerge/>
            <w:shd w:val="clear" w:color="auto" w:fill="FFFFFF" w:themeFill="background1"/>
          </w:tcPr>
          <w:p w:rsidRPr="007B027A" w:rsidR="00B53DDF" w:rsidP="00574E05" w:rsidRDefault="00B53DDF" w14:paraId="51FB5CB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:rsidRPr="007B027A" w:rsidR="00B53DDF" w:rsidP="00F92AF7" w:rsidRDefault="00B53DDF" w14:paraId="331FF98C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Pr="007B027A" w:rsidR="00B53DDF" w:rsidP="00574E05" w:rsidRDefault="00B53DDF" w14:paraId="6CB54460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Pr="007B027A" w:rsidR="00B53DDF" w:rsidP="00574E05" w:rsidRDefault="00B53DDF" w14:paraId="010D12E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Pr="007B027A" w:rsidR="00B53DDF" w:rsidP="00F92AF7" w:rsidRDefault="004A08EA" w14:paraId="143AEA53" w14:textId="28E1ED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260" w:type="dxa"/>
            <w:shd w:val="clear" w:color="auto" w:fill="FFFFFF" w:themeFill="background1"/>
          </w:tcPr>
          <w:p w:rsidRPr="007B027A" w:rsidR="00B53DDF" w:rsidP="004B43EC" w:rsidRDefault="00B53DDF" w14:paraId="6D9A3341" w14:textId="1A0D888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Pr="007B027A" w:rsidR="00B53DDF" w:rsidTr="004A08EA" w14:paraId="18F4CFD7" w14:textId="77777777">
        <w:trPr>
          <w:trHeight w:val="43"/>
        </w:trPr>
        <w:tc>
          <w:tcPr>
            <w:tcW w:w="3261" w:type="dxa"/>
            <w:vMerge/>
            <w:shd w:val="clear" w:color="auto" w:fill="FFFFFF" w:themeFill="background1"/>
          </w:tcPr>
          <w:p w:rsidRPr="007B027A" w:rsidR="00B53DDF" w:rsidP="00574E05" w:rsidRDefault="00B53DDF" w14:paraId="40873911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</w:tcPr>
          <w:p w:rsidRPr="007B027A" w:rsidR="00B53DDF" w:rsidP="00F92AF7" w:rsidRDefault="00B53DDF" w14:paraId="1EA511A7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FFFFFF" w:themeFill="background1"/>
          </w:tcPr>
          <w:p w:rsidRPr="007B027A" w:rsidR="00B53DDF" w:rsidP="00574E05" w:rsidRDefault="00B53DDF" w14:paraId="3DA2EA4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Pr="007B027A" w:rsidR="00B53DDF" w:rsidP="00574E05" w:rsidRDefault="00B53DDF" w14:paraId="2E0302A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FFFFFF" w:themeFill="background1"/>
          </w:tcPr>
          <w:p w:rsidRPr="007B027A" w:rsidR="00B53DDF" w:rsidP="00F92AF7" w:rsidRDefault="004A08EA" w14:paraId="151CF236" w14:textId="7E53709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B027A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260" w:type="dxa"/>
            <w:shd w:val="clear" w:color="auto" w:fill="FFFFFF" w:themeFill="background1"/>
          </w:tcPr>
          <w:p w:rsidRPr="004C6324" w:rsidR="004C6324" w:rsidP="004C6324" w:rsidRDefault="004C6324" w14:paraId="6E70F4EB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C6324">
              <w:rPr>
                <w:rFonts w:cstheme="minorHAnsi"/>
                <w:sz w:val="20"/>
                <w:szCs w:val="20"/>
              </w:rPr>
              <w:t>"Pupils learn when to seek support during research tasks and understand how to access help when evaluating information or using digital resources."</w:t>
            </w:r>
          </w:p>
          <w:p w:rsidRPr="007B027A" w:rsidR="00B53DDF" w:rsidP="00D9752F" w:rsidRDefault="00B53DDF" w14:paraId="448AB955" w14:textId="7074BC85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name="_GoBack" w:id="1"/>
            <w:bookmarkEnd w:id="1"/>
          </w:p>
        </w:tc>
      </w:tr>
    </w:tbl>
    <w:p w:rsidRPr="007B027A" w:rsidR="007B027A" w:rsidP="00295458" w:rsidRDefault="007B027A" w14:paraId="61D774D5" w14:textId="33C5D584">
      <w:pPr>
        <w:tabs>
          <w:tab w:val="left" w:pos="6405"/>
        </w:tabs>
        <w:rPr>
          <w:rFonts w:cstheme="minorHAnsi"/>
          <w:b/>
          <w:sz w:val="20"/>
          <w:szCs w:val="20"/>
          <w:u w:val="single"/>
        </w:rPr>
      </w:pPr>
    </w:p>
    <w:p w:rsidR="007B027A" w:rsidP="00295458" w:rsidRDefault="007B027A" w14:paraId="479D0351" w14:textId="66605EF0">
      <w:pPr>
        <w:tabs>
          <w:tab w:val="left" w:pos="6405"/>
        </w:tabs>
        <w:rPr>
          <w:rFonts w:cstheme="minorHAnsi"/>
          <w:b/>
          <w:sz w:val="20"/>
          <w:szCs w:val="20"/>
          <w:u w:val="singl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1"/>
        <w:gridCol w:w="2601"/>
        <w:gridCol w:w="2288"/>
        <w:gridCol w:w="2506"/>
        <w:gridCol w:w="2909"/>
        <w:gridCol w:w="2917"/>
      </w:tblGrid>
      <w:tr w:rsidRPr="00DC2834" w:rsidR="00DC2834" w:rsidTr="00DC2834" w14:paraId="3A2C8B6F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5F5F5"/>
            <w:vAlign w:val="center"/>
            <w:hideMark/>
          </w:tcPr>
          <w:p w:rsidRPr="00DC2834" w:rsidR="00DC2834" w:rsidP="00DC2834" w:rsidRDefault="00DC2834" w14:paraId="246EFA99" w14:textId="77777777">
            <w:pPr>
              <w:rPr>
                <w:rFonts w:ascii="Calibri" w:hAnsi="Calibri" w:eastAsia="Calibri" w:cs="Times New Roman"/>
                <w:b/>
                <w:bCs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Lesson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5F5F5"/>
            <w:vAlign w:val="center"/>
            <w:hideMark/>
          </w:tcPr>
          <w:p w:rsidRPr="00DC2834" w:rsidR="00DC2834" w:rsidP="00DC2834" w:rsidRDefault="00DC2834" w14:paraId="50908F74" w14:textId="77777777">
            <w:pPr>
              <w:rPr>
                <w:rFonts w:ascii="Calibri" w:hAnsi="Calibri" w:eastAsia="Calibri" w:cs="Times New Roman"/>
                <w:b/>
                <w:bCs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Topic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5F5F5"/>
            <w:vAlign w:val="center"/>
            <w:hideMark/>
          </w:tcPr>
          <w:p w:rsidRPr="00DC2834" w:rsidR="00DC2834" w:rsidP="00DC2834" w:rsidRDefault="00DC2834" w14:paraId="54DC471B" w14:textId="77777777">
            <w:pPr>
              <w:rPr>
                <w:rFonts w:ascii="Calibri" w:hAnsi="Calibri" w:eastAsia="Calibri" w:cs="Times New Roman"/>
                <w:b/>
                <w:bCs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E1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5F5F5"/>
            <w:vAlign w:val="center"/>
            <w:hideMark/>
          </w:tcPr>
          <w:p w:rsidRPr="00DC2834" w:rsidR="00DC2834" w:rsidP="00DC2834" w:rsidRDefault="00DC2834" w14:paraId="21A0BB37" w14:textId="77777777">
            <w:pPr>
              <w:rPr>
                <w:rFonts w:ascii="Calibri" w:hAnsi="Calibri" w:eastAsia="Calibri" w:cs="Times New Roman"/>
                <w:b/>
                <w:bCs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E2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5F5F5"/>
            <w:vAlign w:val="center"/>
            <w:hideMark/>
          </w:tcPr>
          <w:p w:rsidRPr="00DC2834" w:rsidR="00DC2834" w:rsidP="00DC2834" w:rsidRDefault="00DC2834" w14:paraId="2E3AEFBE" w14:textId="77777777">
            <w:pPr>
              <w:rPr>
                <w:rFonts w:ascii="Calibri" w:hAnsi="Calibri" w:eastAsia="Calibri" w:cs="Times New Roman"/>
                <w:b/>
                <w:bCs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E3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shd w:val="clear" w:color="auto" w:fill="F5F5F5"/>
            <w:vAlign w:val="center"/>
            <w:hideMark/>
          </w:tcPr>
          <w:p w:rsidRPr="00DC2834" w:rsidR="00DC2834" w:rsidP="00DC2834" w:rsidRDefault="00DC2834" w14:paraId="260C1FCC" w14:textId="77777777">
            <w:pPr>
              <w:rPr>
                <w:rFonts w:ascii="Calibri" w:hAnsi="Calibri" w:eastAsia="Calibri" w:cs="Times New Roman"/>
                <w:b/>
                <w:bCs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OCR Criteria Coverage</w:t>
            </w:r>
          </w:p>
        </w:tc>
      </w:tr>
      <w:tr w:rsidRPr="00DC2834" w:rsidR="00DC2834" w:rsidTr="00DC2834" w14:paraId="531156CA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9EDEF40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1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1800407F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Research Skills Introduction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CB6FE3C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Identify information sources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7344232E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Use different sources to find information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18067E52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Select appropriate sources for a task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4C28C4C3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F11 1.1</w:t>
            </w:r>
            <w:r w:rsidRPr="00DC2834">
              <w:rPr>
                <w:rFonts w:ascii="Calibri" w:hAnsi="Calibri" w:eastAsia="Calibri" w:cs="Times New Roman"/>
              </w:rPr>
              <w:t xml:space="preserve"> Identify sources of information.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F11 1.2</w:t>
            </w:r>
            <w:r w:rsidRPr="00DC2834">
              <w:rPr>
                <w:rFonts w:ascii="Calibri" w:hAnsi="Calibri" w:eastAsia="Calibri" w:cs="Times New Roman"/>
              </w:rPr>
              <w:t xml:space="preserve"> Access information from different sources.</w:t>
            </w:r>
          </w:p>
        </w:tc>
      </w:tr>
      <w:tr w:rsidRPr="00DC2834" w:rsidR="00DC2834" w:rsidTr="00DC2834" w14:paraId="3E57C618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B3B5714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2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0E886FFD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Planning a Research Task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233CE898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Choose a topic with support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72B3E515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Identify information needed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7A685CF9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Plan how to gather information independently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10C3B086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F5 1.1</w:t>
            </w:r>
            <w:r w:rsidRPr="00DC2834">
              <w:rPr>
                <w:rFonts w:ascii="Calibri" w:hAnsi="Calibri" w:eastAsia="Calibri" w:cs="Times New Roman"/>
              </w:rPr>
              <w:t xml:space="preserve"> Plan a task using ICT.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F11 1.2</w:t>
            </w:r>
            <w:r w:rsidRPr="00DC2834">
              <w:rPr>
                <w:rFonts w:ascii="Calibri" w:hAnsi="Calibri" w:eastAsia="Calibri" w:cs="Times New Roman"/>
              </w:rPr>
              <w:t xml:space="preserve"> Access information from different sources.</w:t>
            </w:r>
          </w:p>
        </w:tc>
      </w:tr>
      <w:tr w:rsidRPr="00DC2834" w:rsidR="00DC2834" w:rsidTr="00DC2834" w14:paraId="0E5A4476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48575026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8AA9BF1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Using Search Tools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242D5A19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Follow links to find information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7AE639FC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Use search engines with support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6D4B6EA2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Refine searches using keywords and filters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01E020E3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F11 1.2</w:t>
            </w:r>
            <w:r w:rsidRPr="00DC2834">
              <w:rPr>
                <w:rFonts w:ascii="Calibri" w:hAnsi="Calibri" w:eastAsia="Calibri" w:cs="Times New Roman"/>
              </w:rPr>
              <w:t xml:space="preserve"> Access information from different sources.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F11 2.1</w:t>
            </w:r>
            <w:r w:rsidRPr="00DC2834">
              <w:rPr>
                <w:rFonts w:ascii="Calibri" w:hAnsi="Calibri" w:eastAsia="Calibri" w:cs="Times New Roman"/>
              </w:rPr>
              <w:t xml:space="preserve"> Select relevant information.</w:t>
            </w:r>
          </w:p>
        </w:tc>
      </w:tr>
      <w:tr w:rsidRPr="00DC2834" w:rsidR="00DC2834" w:rsidTr="00DC2834" w14:paraId="10B35F73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38012BDA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4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1FFC1188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Collecting Information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24393EE3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Gather simple facts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432E51F2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Record relevant information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630A95B1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Organise information from multiple sources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281D8CE8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F11 2.1</w:t>
            </w:r>
            <w:r w:rsidRPr="00DC2834">
              <w:rPr>
                <w:rFonts w:ascii="Calibri" w:hAnsi="Calibri" w:eastAsia="Calibri" w:cs="Times New Roman"/>
              </w:rPr>
              <w:t xml:space="preserve"> Select relevant information.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F11 2.2</w:t>
            </w:r>
            <w:r w:rsidRPr="00DC2834">
              <w:rPr>
                <w:rFonts w:ascii="Calibri" w:hAnsi="Calibri" w:eastAsia="Calibri" w:cs="Times New Roman"/>
              </w:rPr>
              <w:t xml:space="preserve"> Organise gathered information.</w:t>
            </w:r>
          </w:p>
        </w:tc>
      </w:tr>
      <w:tr w:rsidRPr="00DC2834" w:rsidR="00DC2834" w:rsidTr="00DC2834" w14:paraId="40120A11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4C6176F9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5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21E1123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Checking Information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66844E05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Recognise trusted websites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7CB1FBA4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Compare different sources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30FBD03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Evaluate reliability and accuracy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1DD2EE70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F11 2.2</w:t>
            </w:r>
            <w:r w:rsidRPr="00DC2834">
              <w:rPr>
                <w:rFonts w:ascii="Calibri" w:hAnsi="Calibri" w:eastAsia="Calibri" w:cs="Times New Roman"/>
              </w:rPr>
              <w:t xml:space="preserve"> Organise gathered information.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F16 1.1</w:t>
            </w:r>
            <w:r w:rsidRPr="00DC2834">
              <w:rPr>
                <w:rFonts w:ascii="Calibri" w:hAnsi="Calibri" w:eastAsia="Calibri" w:cs="Times New Roman"/>
              </w:rPr>
              <w:t xml:space="preserve"> Review information for purpose.</w:t>
            </w:r>
          </w:p>
        </w:tc>
      </w:tr>
      <w:tr w:rsidRPr="00DC2834" w:rsidR="00DC2834" w:rsidTr="00DC2834" w14:paraId="7CAC7B51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0F18FDAE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6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4CC8A4F9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Organising Research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486DB71A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Sort information into categories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341647B3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Structure notes logically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5C95D0B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Create organised research records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29033F9F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F5 1.2</w:t>
            </w:r>
            <w:r w:rsidRPr="00DC2834">
              <w:rPr>
                <w:rFonts w:ascii="Calibri" w:hAnsi="Calibri" w:eastAsia="Calibri" w:cs="Times New Roman"/>
              </w:rPr>
              <w:t xml:space="preserve"> Organise resources and information.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F11 2.2</w:t>
            </w:r>
            <w:r w:rsidRPr="00DC2834">
              <w:rPr>
                <w:rFonts w:ascii="Calibri" w:hAnsi="Calibri" w:eastAsia="Calibri" w:cs="Times New Roman"/>
              </w:rPr>
              <w:t xml:space="preserve"> Organise gathered information.</w:t>
            </w:r>
          </w:p>
        </w:tc>
      </w:tr>
      <w:tr w:rsidRPr="00DC2834" w:rsidR="00DC2834" w:rsidTr="00DC2834" w14:paraId="007CD829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0003DA5A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7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2EDC4EFE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Creating Information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4CF24C4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Add text and images to a document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29C2473D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Produce a simple information page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1D33AAA8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Create a structured information document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6226AB0C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F5 2.1</w:t>
            </w:r>
            <w:r w:rsidRPr="00DC2834">
              <w:rPr>
                <w:rFonts w:ascii="Calibri" w:hAnsi="Calibri" w:eastAsia="Calibri" w:cs="Times New Roman"/>
              </w:rPr>
              <w:t xml:space="preserve"> Produce information using ICT.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F16 1.2</w:t>
            </w:r>
            <w:r w:rsidRPr="00DC2834">
              <w:rPr>
                <w:rFonts w:ascii="Calibri" w:hAnsi="Calibri" w:eastAsia="Calibri" w:cs="Times New Roman"/>
              </w:rPr>
              <w:t xml:space="preserve"> Present information appropriately.</w:t>
            </w:r>
          </w:p>
        </w:tc>
      </w:tr>
      <w:tr w:rsidRPr="00DC2834" w:rsidR="00DC2834" w:rsidTr="00DC2834" w14:paraId="5830CD4B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07D467B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8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7105AF41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Presenting Information Clearly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02213C5D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Use basic formatting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015770E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Format for readability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62852190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Select layout for purpose and audience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28657B1D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F5 2.1</w:t>
            </w:r>
            <w:r w:rsidRPr="00DC2834">
              <w:rPr>
                <w:rFonts w:ascii="Calibri" w:hAnsi="Calibri" w:eastAsia="Calibri" w:cs="Times New Roman"/>
              </w:rPr>
              <w:t xml:space="preserve"> Produce information using ICT.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F16 1.2</w:t>
            </w:r>
            <w:r w:rsidRPr="00DC2834">
              <w:rPr>
                <w:rFonts w:ascii="Calibri" w:hAnsi="Calibri" w:eastAsia="Calibri" w:cs="Times New Roman"/>
              </w:rPr>
              <w:t xml:space="preserve"> Present information appropriately.</w:t>
            </w:r>
          </w:p>
        </w:tc>
      </w:tr>
      <w:tr w:rsidRPr="00DC2834" w:rsidR="00DC2834" w:rsidTr="00DC2834" w14:paraId="271642E4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63409434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3F82868D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Communicating Information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0D70AC23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Share findings verbally or digitally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3688772F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Present information to others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2C510FF4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Adapt presentation for audience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3CDDE13A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F16 1.2</w:t>
            </w:r>
            <w:r w:rsidRPr="00DC2834">
              <w:rPr>
                <w:rFonts w:ascii="Calibri" w:hAnsi="Calibri" w:eastAsia="Calibri" w:cs="Times New Roman"/>
              </w:rPr>
              <w:t xml:space="preserve"> Present information appropriately.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F16 2.1</w:t>
            </w:r>
            <w:r w:rsidRPr="00DC2834">
              <w:rPr>
                <w:rFonts w:ascii="Calibri" w:hAnsi="Calibri" w:eastAsia="Calibri" w:cs="Times New Roman"/>
              </w:rPr>
              <w:t xml:space="preserve"> Communicate information effectively.</w:t>
            </w:r>
          </w:p>
        </w:tc>
      </w:tr>
      <w:tr w:rsidRPr="00DC2834" w:rsidR="00DC2834" w:rsidTr="00DC2834" w14:paraId="0F5AB8AD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1C10EFFC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10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0D35124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Reviewing Work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5DCAD91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Identify simple improvements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0DFB6533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Edit spelling and layout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006620FC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Evaluate strengths and improvements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690C13A6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F16 2.1</w:t>
            </w:r>
            <w:r w:rsidRPr="00DC2834">
              <w:rPr>
                <w:rFonts w:ascii="Calibri" w:hAnsi="Calibri" w:eastAsia="Calibri" w:cs="Times New Roman"/>
              </w:rPr>
              <w:t xml:space="preserve"> Communicate information effectively.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F16 2.2</w:t>
            </w:r>
            <w:r w:rsidRPr="00DC2834">
              <w:rPr>
                <w:rFonts w:ascii="Calibri" w:hAnsi="Calibri" w:eastAsia="Calibri" w:cs="Times New Roman"/>
              </w:rPr>
              <w:t xml:space="preserve"> Review and improve work.</w:t>
            </w:r>
          </w:p>
        </w:tc>
      </w:tr>
      <w:tr w:rsidRPr="00DC2834" w:rsidR="00DC2834" w:rsidTr="00DC2834" w14:paraId="746407F3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266B7FE5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11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05162CC4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Independent Project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3EC01400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Complete research with support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69CC11B3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Complete most tasks independently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54CFE7BA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Independently research and create final product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46F9B365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F5 1.1</w:t>
            </w:r>
            <w:r w:rsidRPr="00DC2834">
              <w:rPr>
                <w:rFonts w:ascii="Calibri" w:hAnsi="Calibri" w:eastAsia="Calibri" w:cs="Times New Roman"/>
              </w:rPr>
              <w:t xml:space="preserve">, </w:t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F5 2.1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F11 2.1</w:t>
            </w:r>
            <w:r w:rsidRPr="00DC2834">
              <w:rPr>
                <w:rFonts w:ascii="Calibri" w:hAnsi="Calibri" w:eastAsia="Calibri" w:cs="Times New Roman"/>
              </w:rPr>
              <w:t xml:space="preserve">, </w:t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F11 2.2</w:t>
            </w:r>
          </w:p>
        </w:tc>
      </w:tr>
      <w:tr w:rsidRPr="00DC2834" w:rsidR="00DC2834" w:rsidTr="00DC2834" w14:paraId="643E8CEE" w14:textId="77777777">
        <w:trPr>
          <w:tblCellSpacing w:w="15" w:type="dxa"/>
        </w:trPr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3C91E273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12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43A92247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Final Assessment/Presentation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4A94E917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Present completed work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4DBEF564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Explain choices made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31D8D598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</w:rPr>
              <w:t>Evaluate effectiveness of project and presentation</w:t>
            </w:r>
          </w:p>
        </w:tc>
        <w:tc>
          <w:tcPr>
            <w:tcW w:w="0" w:type="auto"/>
            <w:tcBorders>
              <w:top w:val="single" w:color="E6E6E6" w:sz="6" w:space="0"/>
              <w:left w:val="single" w:color="E6E6E6" w:sz="6" w:space="0"/>
              <w:bottom w:val="single" w:color="E6E6E6" w:sz="6" w:space="0"/>
              <w:right w:val="single" w:color="E6E6E6" w:sz="6" w:space="0"/>
            </w:tcBorders>
            <w:vAlign w:val="center"/>
            <w:hideMark/>
          </w:tcPr>
          <w:p w:rsidRPr="00DC2834" w:rsidR="00DC2834" w:rsidP="00DC2834" w:rsidRDefault="00DC2834" w14:paraId="66870102" w14:textId="77777777">
            <w:pPr>
              <w:rPr>
                <w:rFonts w:ascii="Calibri" w:hAnsi="Calibri" w:eastAsia="Calibri" w:cs="Times New Roman"/>
              </w:rPr>
            </w:pPr>
            <w:r w:rsidRPr="00DC2834">
              <w:rPr>
                <w:rFonts w:ascii="Calibri" w:hAnsi="Calibri" w:eastAsia="Calibri" w:cs="Times New Roman"/>
                <w:b/>
                <w:bCs/>
              </w:rPr>
              <w:t>F5 2.2</w:t>
            </w:r>
            <w:r w:rsidRPr="00DC2834">
              <w:rPr>
                <w:rFonts w:ascii="Calibri" w:hAnsi="Calibri" w:eastAsia="Calibri" w:cs="Times New Roman"/>
              </w:rPr>
              <w:t xml:space="preserve"> Review completed work.</w:t>
            </w:r>
            <w:r w:rsidRPr="00DC2834">
              <w:rPr>
                <w:rFonts w:ascii="Calibri" w:hAnsi="Calibri" w:eastAsia="Calibri" w:cs="Times New Roman"/>
              </w:rPr>
              <w:br/>
            </w:r>
            <w:r w:rsidRPr="00DC2834">
              <w:rPr>
                <w:rFonts w:ascii="Calibri" w:hAnsi="Calibri" w:eastAsia="Calibri" w:cs="Times New Roman"/>
                <w:b/>
                <w:bCs/>
              </w:rPr>
              <w:t>F16 2.2</w:t>
            </w:r>
            <w:r w:rsidRPr="00DC2834">
              <w:rPr>
                <w:rFonts w:ascii="Calibri" w:hAnsi="Calibri" w:eastAsia="Calibri" w:cs="Times New Roman"/>
              </w:rPr>
              <w:t xml:space="preserve"> Review and improve work.</w:t>
            </w:r>
          </w:p>
        </w:tc>
      </w:tr>
    </w:tbl>
    <w:p w:rsidRPr="0075004F" w:rsidR="0075004F" w:rsidP="0075004F" w:rsidRDefault="0075004F" w14:paraId="7E325F0B" w14:textId="77777777">
      <w:pPr>
        <w:rPr>
          <w:rFonts w:ascii="Calibri" w:hAnsi="Calibri" w:eastAsia="Calibri" w:cs="Times New Roman"/>
        </w:rPr>
      </w:pPr>
    </w:p>
    <w:p w:rsidRPr="007B027A" w:rsidR="0075004F" w:rsidP="00295458" w:rsidRDefault="0075004F" w14:paraId="1A26FAED" w14:textId="77777777">
      <w:pPr>
        <w:tabs>
          <w:tab w:val="left" w:pos="6405"/>
        </w:tabs>
        <w:rPr>
          <w:rFonts w:cstheme="minorHAnsi"/>
          <w:b/>
          <w:sz w:val="20"/>
          <w:szCs w:val="20"/>
          <w:u w:val="single"/>
        </w:rPr>
      </w:pPr>
    </w:p>
    <w:bookmarkEnd w:id="0"/>
    <w:p w:rsidR="005A0BE4" w:rsidRDefault="005A0BE4" w14:paraId="2BA226A1" w14:textId="77777777"/>
    <w:p w:rsidR="00D01A67" w:rsidRDefault="00D01A67" w14:paraId="17AD93B2" w14:textId="77777777"/>
    <w:sectPr w:rsidR="00D01A67" w:rsidSect="0068468C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9885f74ab718460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468C" w:rsidP="0068468C" w:rsidRDefault="0068468C" w14:paraId="0DE4B5B7" w14:textId="77777777">
      <w:pPr>
        <w:spacing w:after="0" w:line="240" w:lineRule="auto"/>
      </w:pPr>
      <w:r>
        <w:separator/>
      </w:r>
    </w:p>
  </w:endnote>
  <w:endnote w:type="continuationSeparator" w:id="0">
    <w:p w:rsidR="0068468C" w:rsidP="0068468C" w:rsidRDefault="0068468C" w14:paraId="66204FF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573EC23B" w:rsidTr="573EC23B" w14:paraId="28DDFBFE">
      <w:trPr>
        <w:trHeight w:val="300"/>
      </w:trPr>
      <w:tc>
        <w:tcPr>
          <w:tcW w:w="4650" w:type="dxa"/>
          <w:tcMar/>
        </w:tcPr>
        <w:p w:rsidR="573EC23B" w:rsidP="573EC23B" w:rsidRDefault="573EC23B" w14:paraId="3FC1C4DC" w14:textId="15E5B3B7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573EC23B" w:rsidP="573EC23B" w:rsidRDefault="573EC23B" w14:paraId="530F5FFE" w14:textId="2C30A940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573EC23B" w:rsidP="573EC23B" w:rsidRDefault="573EC23B" w14:paraId="4E0B9009" w14:textId="4B275980">
          <w:pPr>
            <w:pStyle w:val="Header"/>
            <w:bidi w:val="0"/>
            <w:ind w:right="-115"/>
            <w:jc w:val="right"/>
          </w:pPr>
        </w:p>
      </w:tc>
    </w:tr>
  </w:tbl>
  <w:p w:rsidR="573EC23B" w:rsidP="573EC23B" w:rsidRDefault="573EC23B" w14:paraId="771B6347" w14:textId="27BA361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468C" w:rsidP="0068468C" w:rsidRDefault="0068468C" w14:paraId="2DBF0D7D" w14:textId="77777777">
      <w:pPr>
        <w:spacing w:after="0" w:line="240" w:lineRule="auto"/>
      </w:pPr>
      <w:r>
        <w:separator/>
      </w:r>
    </w:p>
  </w:footnote>
  <w:footnote w:type="continuationSeparator" w:id="0">
    <w:p w:rsidR="0068468C" w:rsidP="0068468C" w:rsidRDefault="0068468C" w14:paraId="6B62F1B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Pr="00FB139E" w:rsidR="0068468C" w:rsidP="573EC23B" w:rsidRDefault="0068468C" w14:paraId="256C9ACE" w14:textId="350C1E15">
    <w:pPr>
      <w:pStyle w:val="Header"/>
      <w:jc w:val="center"/>
      <w:rPr>
        <w:b w:val="1"/>
        <w:bCs w:val="1"/>
      </w:rPr>
    </w:pPr>
    <w:r w:rsidRPr="00FB139E">
      <w:rPr>
        <w:noProof/>
        <w:sz w:val="32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0F079BD" wp14:editId="247AE99B">
              <wp:simplePos x="0" y="0"/>
              <wp:positionH relativeFrom="margin">
                <wp:align>center</wp:align>
              </wp:positionH>
              <wp:positionV relativeFrom="paragraph">
                <wp:posOffset>-296545</wp:posOffset>
              </wp:positionV>
              <wp:extent cx="9401175" cy="762000"/>
              <wp:effectExtent l="0" t="0" r="9525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401175" cy="762000"/>
                        <a:chOff x="0" y="0"/>
                        <a:chExt cx="6707875" cy="873457"/>
                      </a:xfrm>
                    </wpg:grpSpPr>
                    <pic:pic xmlns:pic="http://schemas.openxmlformats.org/drawingml/2006/picture">
                      <pic:nvPicPr>
                        <pic:cNvPr id="7" name="Picture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268036" y="0"/>
                          <a:ext cx="1439839" cy="87345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245660"/>
                          <a:ext cx="1801504" cy="38213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style="position:absolute;margin-left:0;margin-top:-23.35pt;width:740.25pt;height:60pt;z-index:251659264;mso-position-horizontal:center;mso-position-horizontal-relative:margin" coordsize="67078,8734" o:spid="_x0000_s1026" w14:anchorId="5EF365A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left:52680;width:14398;height:873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">
                <v:imagedata o:title="" r:id="rId3"/>
              </v:shape>
              <v:shape id="Picture 5" style="position:absolute;top:2456;width:18015;height:3821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">
                <v:imagedata o:title="" r:id="rId4"/>
              </v:shape>
              <w10:wrap anchorx="margin"/>
            </v:group>
          </w:pict>
        </mc:Fallback>
      </mc:AlternateContent>
    </w:r>
    <w:r w:rsidRPr="573EC23B" w:rsidR="573EC23B">
      <w:rPr>
        <w:b w:val="1"/>
        <w:bCs w:val="1"/>
        <w:sz w:val="32"/>
        <w:szCs w:val="32"/>
      </w:rPr>
      <w:t xml:space="preserve"> </w:t>
    </w:r>
    <w:r w:rsidRPr="573EC23B" w:rsidR="573EC23B">
      <w:rPr>
        <w:b w:val="1"/>
        <w:bCs w:val="1"/>
        <w:sz w:val="32"/>
        <w:szCs w:val="32"/>
      </w:rPr>
      <w:t xml:space="preserve">YEAR </w:t>
    </w:r>
    <w:r w:rsidRPr="573EC23B" w:rsidR="573EC23B">
      <w:rPr>
        <w:b w:val="1"/>
        <w:bCs w:val="1"/>
        <w:sz w:val="32"/>
        <w:szCs w:val="32"/>
      </w:rPr>
      <w:t>11 ICT</w:t>
    </w:r>
    <w:r w:rsidRPr="573EC23B" w:rsidR="573EC23B">
      <w:rPr>
        <w:b w:val="1"/>
        <w:bCs w:val="1"/>
        <w:sz w:val="32"/>
        <w:szCs w:val="32"/>
      </w:rPr>
      <w:t xml:space="preserve"> S</w:t>
    </w:r>
    <w:r w:rsidRPr="573EC23B" w:rsidR="573EC23B">
      <w:rPr>
        <w:b w:val="1"/>
        <w:bCs w:val="1"/>
        <w:sz w:val="32"/>
        <w:szCs w:val="32"/>
      </w:rPr>
      <w:t>OW</w:t>
    </w:r>
    <w:r w:rsidRPr="573EC23B" w:rsidR="573EC23B">
      <w:rPr>
        <w:b w:val="1"/>
        <w:bCs w:val="1"/>
        <w:sz w:val="32"/>
        <w:szCs w:val="32"/>
      </w:rPr>
      <w:t xml:space="preserve"> </w:t>
    </w:r>
    <w:r w:rsidRPr="573EC23B" w:rsidR="573EC23B">
      <w:rPr>
        <w:b w:val="1"/>
        <w:bCs w:val="1"/>
        <w:sz w:val="32"/>
        <w:szCs w:val="32"/>
      </w:rPr>
      <w:t>sPRING</w:t>
    </w:r>
    <w:r w:rsidRPr="573EC23B" w:rsidR="573EC23B">
      <w:rPr>
        <w:b w:val="1"/>
        <w:bCs w:val="1"/>
        <w:sz w:val="32"/>
        <w:szCs w:val="32"/>
      </w:rPr>
      <w:t xml:space="preserve"> Term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52B73"/>
    <w:multiLevelType w:val="hybridMultilevel"/>
    <w:tmpl w:val="578600A4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71E4795"/>
    <w:multiLevelType w:val="hybridMultilevel"/>
    <w:tmpl w:val="B6B6EC5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B404A61"/>
    <w:multiLevelType w:val="hybridMultilevel"/>
    <w:tmpl w:val="E2EC3B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BEF08F5"/>
    <w:multiLevelType w:val="multilevel"/>
    <w:tmpl w:val="8E68B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27F463E"/>
    <w:multiLevelType w:val="multilevel"/>
    <w:tmpl w:val="F0B4F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4B44171"/>
    <w:multiLevelType w:val="multilevel"/>
    <w:tmpl w:val="AD2C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26EB2D57"/>
    <w:multiLevelType w:val="multilevel"/>
    <w:tmpl w:val="2184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37267A72"/>
    <w:multiLevelType w:val="hybridMultilevel"/>
    <w:tmpl w:val="9778427A"/>
    <w:lvl w:ilvl="0" w:tplc="06765E14">
      <w:numFmt w:val="bullet"/>
      <w:lvlText w:val="•"/>
      <w:lvlJc w:val="left"/>
      <w:pPr>
        <w:ind w:left="495" w:hanging="495"/>
      </w:pPr>
      <w:rPr>
        <w:rFonts w:hint="default" w:ascii="Comic Sans MS" w:hAnsi="Comic Sans MS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7725091"/>
    <w:multiLevelType w:val="hybridMultilevel"/>
    <w:tmpl w:val="1F22B3A2"/>
    <w:lvl w:ilvl="0" w:tplc="68A29F5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A4C3E30"/>
    <w:multiLevelType w:val="multilevel"/>
    <w:tmpl w:val="146AA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43251270"/>
    <w:multiLevelType w:val="hybridMultilevel"/>
    <w:tmpl w:val="19320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41D6112"/>
    <w:multiLevelType w:val="multilevel"/>
    <w:tmpl w:val="5D200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480249DC"/>
    <w:multiLevelType w:val="hybridMultilevel"/>
    <w:tmpl w:val="FEFE1AD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4D6D1556"/>
    <w:multiLevelType w:val="hybridMultilevel"/>
    <w:tmpl w:val="4C04BA7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5552A2B9"/>
    <w:multiLevelType w:val="hybridMultilevel"/>
    <w:tmpl w:val="877E6294"/>
    <w:lvl w:ilvl="0" w:tplc="30BC1B7C">
      <w:start w:val="1"/>
      <w:numFmt w:val="decimal"/>
      <w:lvlText w:val="%1."/>
      <w:lvlJc w:val="left"/>
      <w:pPr>
        <w:ind w:left="720" w:hanging="360"/>
      </w:pPr>
    </w:lvl>
    <w:lvl w:ilvl="1" w:tplc="DE481132">
      <w:start w:val="1"/>
      <w:numFmt w:val="lowerLetter"/>
      <w:lvlText w:val="%2."/>
      <w:lvlJc w:val="left"/>
      <w:pPr>
        <w:ind w:left="1440" w:hanging="360"/>
      </w:pPr>
    </w:lvl>
    <w:lvl w:ilvl="2" w:tplc="02083284">
      <w:start w:val="1"/>
      <w:numFmt w:val="lowerRoman"/>
      <w:lvlText w:val="%3."/>
      <w:lvlJc w:val="right"/>
      <w:pPr>
        <w:ind w:left="2160" w:hanging="180"/>
      </w:pPr>
    </w:lvl>
    <w:lvl w:ilvl="3" w:tplc="5CF48E94">
      <w:start w:val="1"/>
      <w:numFmt w:val="decimal"/>
      <w:lvlText w:val="%4."/>
      <w:lvlJc w:val="left"/>
      <w:pPr>
        <w:ind w:left="2880" w:hanging="360"/>
      </w:pPr>
    </w:lvl>
    <w:lvl w:ilvl="4" w:tplc="3D30DA42">
      <w:start w:val="1"/>
      <w:numFmt w:val="lowerLetter"/>
      <w:lvlText w:val="%5."/>
      <w:lvlJc w:val="left"/>
      <w:pPr>
        <w:ind w:left="3600" w:hanging="360"/>
      </w:pPr>
    </w:lvl>
    <w:lvl w:ilvl="5" w:tplc="8E7827C8">
      <w:start w:val="1"/>
      <w:numFmt w:val="lowerRoman"/>
      <w:lvlText w:val="%6."/>
      <w:lvlJc w:val="right"/>
      <w:pPr>
        <w:ind w:left="4320" w:hanging="180"/>
      </w:pPr>
    </w:lvl>
    <w:lvl w:ilvl="6" w:tplc="8EF48E96">
      <w:start w:val="1"/>
      <w:numFmt w:val="decimal"/>
      <w:lvlText w:val="%7."/>
      <w:lvlJc w:val="left"/>
      <w:pPr>
        <w:ind w:left="5040" w:hanging="360"/>
      </w:pPr>
    </w:lvl>
    <w:lvl w:ilvl="7" w:tplc="98404C60">
      <w:start w:val="1"/>
      <w:numFmt w:val="lowerLetter"/>
      <w:lvlText w:val="%8."/>
      <w:lvlJc w:val="left"/>
      <w:pPr>
        <w:ind w:left="5760" w:hanging="360"/>
      </w:pPr>
    </w:lvl>
    <w:lvl w:ilvl="8" w:tplc="5E2E607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B0C06"/>
    <w:multiLevelType w:val="hybridMultilevel"/>
    <w:tmpl w:val="0810A01A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5FEB7462"/>
    <w:multiLevelType w:val="hybridMultilevel"/>
    <w:tmpl w:val="3C9CC120"/>
    <w:lvl w:ilvl="0" w:tplc="06765E14">
      <w:numFmt w:val="bullet"/>
      <w:lvlText w:val="•"/>
      <w:lvlJc w:val="left"/>
      <w:pPr>
        <w:ind w:left="495" w:hanging="495"/>
      </w:pPr>
      <w:rPr>
        <w:rFonts w:hint="default" w:ascii="Comic Sans MS" w:hAnsi="Comic Sans MS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620C50E9"/>
    <w:multiLevelType w:val="hybridMultilevel"/>
    <w:tmpl w:val="E1DA0E00"/>
    <w:lvl w:ilvl="0" w:tplc="5D005B4E">
      <w:start w:val="1"/>
      <w:numFmt w:val="decimal"/>
      <w:lvlText w:val="%1."/>
      <w:lvlJc w:val="left"/>
      <w:pPr>
        <w:ind w:left="720" w:hanging="360"/>
      </w:pPr>
    </w:lvl>
    <w:lvl w:ilvl="1" w:tplc="3F24D51A">
      <w:start w:val="1"/>
      <w:numFmt w:val="lowerLetter"/>
      <w:lvlText w:val="%2."/>
      <w:lvlJc w:val="left"/>
      <w:pPr>
        <w:ind w:left="1440" w:hanging="360"/>
      </w:pPr>
    </w:lvl>
    <w:lvl w:ilvl="2" w:tplc="D248B486">
      <w:start w:val="1"/>
      <w:numFmt w:val="lowerRoman"/>
      <w:lvlText w:val="%3."/>
      <w:lvlJc w:val="right"/>
      <w:pPr>
        <w:ind w:left="2160" w:hanging="180"/>
      </w:pPr>
    </w:lvl>
    <w:lvl w:ilvl="3" w:tplc="1A28F9CA">
      <w:start w:val="1"/>
      <w:numFmt w:val="decimal"/>
      <w:lvlText w:val="%4."/>
      <w:lvlJc w:val="left"/>
      <w:pPr>
        <w:ind w:left="2880" w:hanging="360"/>
      </w:pPr>
    </w:lvl>
    <w:lvl w:ilvl="4" w:tplc="70060F60">
      <w:start w:val="1"/>
      <w:numFmt w:val="lowerLetter"/>
      <w:lvlText w:val="%5."/>
      <w:lvlJc w:val="left"/>
      <w:pPr>
        <w:ind w:left="3600" w:hanging="360"/>
      </w:pPr>
    </w:lvl>
    <w:lvl w:ilvl="5" w:tplc="572CCE9C">
      <w:start w:val="1"/>
      <w:numFmt w:val="lowerRoman"/>
      <w:lvlText w:val="%6."/>
      <w:lvlJc w:val="right"/>
      <w:pPr>
        <w:ind w:left="4320" w:hanging="180"/>
      </w:pPr>
    </w:lvl>
    <w:lvl w:ilvl="6" w:tplc="DFC41C04">
      <w:start w:val="1"/>
      <w:numFmt w:val="decimal"/>
      <w:lvlText w:val="%7."/>
      <w:lvlJc w:val="left"/>
      <w:pPr>
        <w:ind w:left="5040" w:hanging="360"/>
      </w:pPr>
    </w:lvl>
    <w:lvl w:ilvl="7" w:tplc="16668CD2">
      <w:start w:val="1"/>
      <w:numFmt w:val="lowerLetter"/>
      <w:lvlText w:val="%8."/>
      <w:lvlJc w:val="left"/>
      <w:pPr>
        <w:ind w:left="5760" w:hanging="360"/>
      </w:pPr>
    </w:lvl>
    <w:lvl w:ilvl="8" w:tplc="D660AFC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0F2827"/>
    <w:multiLevelType w:val="hybridMultilevel"/>
    <w:tmpl w:val="5330B0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27609CA"/>
    <w:multiLevelType w:val="multilevel"/>
    <w:tmpl w:val="687CF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62F93FC5"/>
    <w:multiLevelType w:val="multilevel"/>
    <w:tmpl w:val="5986C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714D5B52"/>
    <w:multiLevelType w:val="multilevel"/>
    <w:tmpl w:val="2A36B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4"/>
  </w:num>
  <w:num w:numId="2">
    <w:abstractNumId w:val="17"/>
  </w:num>
  <w:num w:numId="3">
    <w:abstractNumId w:val="8"/>
  </w:num>
  <w:num w:numId="4">
    <w:abstractNumId w:val="15"/>
  </w:num>
  <w:num w:numId="5">
    <w:abstractNumId w:val="12"/>
  </w:num>
  <w:num w:numId="6">
    <w:abstractNumId w:val="0"/>
  </w:num>
  <w:num w:numId="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"/>
  </w:num>
  <w:num w:numId="10">
    <w:abstractNumId w:val="2"/>
  </w:num>
  <w:num w:numId="11">
    <w:abstractNumId w:val="13"/>
  </w:num>
  <w:num w:numId="12">
    <w:abstractNumId w:val="7"/>
  </w:num>
  <w:num w:numId="13">
    <w:abstractNumId w:val="18"/>
  </w:num>
  <w:num w:numId="14">
    <w:abstractNumId w:val="10"/>
  </w:num>
  <w:num w:numId="15">
    <w:abstractNumId w:val="21"/>
  </w:num>
  <w:num w:numId="16">
    <w:abstractNumId w:val="9"/>
  </w:num>
  <w:num w:numId="17">
    <w:abstractNumId w:val="19"/>
  </w:num>
  <w:num w:numId="18">
    <w:abstractNumId w:val="11"/>
  </w:num>
  <w:num w:numId="19">
    <w:abstractNumId w:val="4"/>
  </w:num>
  <w:num w:numId="20">
    <w:abstractNumId w:val="6"/>
  </w:num>
  <w:num w:numId="21">
    <w:abstractNumId w:val="20"/>
  </w:num>
  <w:num w:numId="22">
    <w:abstractNumId w:val="3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dirty"/>
  <w:trackRevisions w:val="false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4D0"/>
    <w:rsid w:val="0000037C"/>
    <w:rsid w:val="00046D77"/>
    <w:rsid w:val="00053D1B"/>
    <w:rsid w:val="00091D19"/>
    <w:rsid w:val="00097312"/>
    <w:rsid w:val="000A0673"/>
    <w:rsid w:val="000A44DB"/>
    <w:rsid w:val="001066CF"/>
    <w:rsid w:val="00145020"/>
    <w:rsid w:val="0017110C"/>
    <w:rsid w:val="00184EFE"/>
    <w:rsid w:val="00192315"/>
    <w:rsid w:val="001C01DD"/>
    <w:rsid w:val="001F00A4"/>
    <w:rsid w:val="001F2566"/>
    <w:rsid w:val="00260516"/>
    <w:rsid w:val="002848FD"/>
    <w:rsid w:val="00295458"/>
    <w:rsid w:val="002D3B81"/>
    <w:rsid w:val="003A0785"/>
    <w:rsid w:val="003B34D0"/>
    <w:rsid w:val="003D28A1"/>
    <w:rsid w:val="003D5D63"/>
    <w:rsid w:val="003E5BD6"/>
    <w:rsid w:val="0047437A"/>
    <w:rsid w:val="004A08EA"/>
    <w:rsid w:val="004B43EC"/>
    <w:rsid w:val="004C6324"/>
    <w:rsid w:val="004F75AA"/>
    <w:rsid w:val="00503C86"/>
    <w:rsid w:val="00545EA6"/>
    <w:rsid w:val="00574E05"/>
    <w:rsid w:val="00593E4B"/>
    <w:rsid w:val="005A0BE4"/>
    <w:rsid w:val="005D2DE0"/>
    <w:rsid w:val="00612AC1"/>
    <w:rsid w:val="006668F4"/>
    <w:rsid w:val="0068468C"/>
    <w:rsid w:val="00697A66"/>
    <w:rsid w:val="006A1F8A"/>
    <w:rsid w:val="006C3046"/>
    <w:rsid w:val="00704B20"/>
    <w:rsid w:val="00711D49"/>
    <w:rsid w:val="0075004F"/>
    <w:rsid w:val="00762FBC"/>
    <w:rsid w:val="007B027A"/>
    <w:rsid w:val="007D13E2"/>
    <w:rsid w:val="007F5758"/>
    <w:rsid w:val="0083399B"/>
    <w:rsid w:val="008D1FDB"/>
    <w:rsid w:val="008D501E"/>
    <w:rsid w:val="008F1C76"/>
    <w:rsid w:val="00981CE9"/>
    <w:rsid w:val="009A394B"/>
    <w:rsid w:val="009B2FC1"/>
    <w:rsid w:val="009C631C"/>
    <w:rsid w:val="009D024E"/>
    <w:rsid w:val="009E798B"/>
    <w:rsid w:val="009F442D"/>
    <w:rsid w:val="009F7FB1"/>
    <w:rsid w:val="00A06191"/>
    <w:rsid w:val="00A5127A"/>
    <w:rsid w:val="00A556E9"/>
    <w:rsid w:val="00A644F0"/>
    <w:rsid w:val="00AD6789"/>
    <w:rsid w:val="00AE3A06"/>
    <w:rsid w:val="00B515FD"/>
    <w:rsid w:val="00B53626"/>
    <w:rsid w:val="00B53DDF"/>
    <w:rsid w:val="00B66B3E"/>
    <w:rsid w:val="00BB04E5"/>
    <w:rsid w:val="00BB2A81"/>
    <w:rsid w:val="00BC1136"/>
    <w:rsid w:val="00BC7AB9"/>
    <w:rsid w:val="00BF448A"/>
    <w:rsid w:val="00C0058C"/>
    <w:rsid w:val="00C020C3"/>
    <w:rsid w:val="00C16DAA"/>
    <w:rsid w:val="00C45A01"/>
    <w:rsid w:val="00D01A67"/>
    <w:rsid w:val="00D06075"/>
    <w:rsid w:val="00D17413"/>
    <w:rsid w:val="00D349DF"/>
    <w:rsid w:val="00D66AD3"/>
    <w:rsid w:val="00D9752F"/>
    <w:rsid w:val="00DA5E2A"/>
    <w:rsid w:val="00DC2834"/>
    <w:rsid w:val="00DE094B"/>
    <w:rsid w:val="00DE7519"/>
    <w:rsid w:val="00DF4FD9"/>
    <w:rsid w:val="00E305D7"/>
    <w:rsid w:val="00E66977"/>
    <w:rsid w:val="00EA525C"/>
    <w:rsid w:val="00EB25E6"/>
    <w:rsid w:val="00EB606A"/>
    <w:rsid w:val="00F27AB7"/>
    <w:rsid w:val="00F37FEA"/>
    <w:rsid w:val="00FB139E"/>
    <w:rsid w:val="00FB312A"/>
    <w:rsid w:val="00FC1E81"/>
    <w:rsid w:val="00FE3BA2"/>
    <w:rsid w:val="12E221EF"/>
    <w:rsid w:val="348043BA"/>
    <w:rsid w:val="40C0D193"/>
    <w:rsid w:val="48A58759"/>
    <w:rsid w:val="573EC23B"/>
    <w:rsid w:val="5B4B56CC"/>
    <w:rsid w:val="5DCFFB2A"/>
    <w:rsid w:val="6B472930"/>
    <w:rsid w:val="6BFC0AA6"/>
    <w:rsid w:val="6F3332F2"/>
    <w:rsid w:val="72F8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2CA9D06"/>
  <w15:chartTrackingRefBased/>
  <w15:docId w15:val="{EF2F341B-E454-4214-9131-0599388A2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3">
    <w:name w:val="heading 3"/>
    <w:basedOn w:val="Normal"/>
    <w:next w:val="Normal"/>
    <w:uiPriority w:val="9"/>
    <w:unhideWhenUsed/>
    <w:qFormat/>
    <w:rsid w:val="6BFC0AA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3B34D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6D77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68468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8468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8468C"/>
  </w:style>
  <w:style w:type="paragraph" w:styleId="Footer">
    <w:name w:val="footer"/>
    <w:basedOn w:val="Normal"/>
    <w:link w:val="FooterChar"/>
    <w:uiPriority w:val="99"/>
    <w:unhideWhenUsed/>
    <w:rsid w:val="0068468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8468C"/>
  </w:style>
  <w:style w:type="character" w:styleId="UnresolvedMention1" w:customStyle="1">
    <w:name w:val="Unresolved Mention1"/>
    <w:basedOn w:val="DefaultParagraphFont"/>
    <w:uiPriority w:val="99"/>
    <w:semiHidden/>
    <w:unhideWhenUsed/>
    <w:rsid w:val="00184EFE"/>
    <w:rPr>
      <w:color w:val="605E5C"/>
      <w:shd w:val="clear" w:color="auto" w:fill="E1DFDD"/>
    </w:rPr>
  </w:style>
  <w:style w:type="paragraph" w:styleId="SoWBody" w:customStyle="1">
    <w:name w:val="SoWBody"/>
    <w:rsid w:val="007F5758"/>
    <w:pPr>
      <w:widowControl w:val="0"/>
      <w:spacing w:before="80" w:after="0" w:line="240" w:lineRule="exact"/>
    </w:pPr>
    <w:rPr>
      <w:rFonts w:ascii="Arial" w:hAnsi="Arial" w:eastAsia="Times New Roman" w:cs="Times New Roman"/>
      <w:sz w:val="18"/>
      <w:szCs w:val="20"/>
      <w:lang w:val="en-US" w:eastAsia="en-GB"/>
    </w:rPr>
  </w:style>
  <w:style w:type="paragraph" w:styleId="Default" w:customStyle="1">
    <w:name w:val="Default"/>
    <w:rsid w:val="007F57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F5758"/>
    <w:pPr>
      <w:ind w:left="720"/>
      <w:contextualSpacing/>
    </w:pPr>
  </w:style>
  <w:style w:type="character" w:styleId="UnresolvedMention2" w:customStyle="1">
    <w:name w:val="Unresolved Mention2"/>
    <w:basedOn w:val="DefaultParagraphFont"/>
    <w:uiPriority w:val="99"/>
    <w:semiHidden/>
    <w:unhideWhenUsed/>
    <w:rsid w:val="0047437A"/>
    <w:rPr>
      <w:color w:val="605E5C"/>
      <w:shd w:val="clear" w:color="auto" w:fill="E1DFDD"/>
    </w:rPr>
  </w:style>
  <w:style w:type="table" w:styleId="TableGrid2" w:customStyle="1">
    <w:name w:val="Table Grid2"/>
    <w:basedOn w:val="TableNormal"/>
    <w:next w:val="TableGrid"/>
    <w:uiPriority w:val="59"/>
    <w:rsid w:val="009E798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rong">
    <w:name w:val="Strong"/>
    <w:basedOn w:val="DefaultParagraphFont"/>
    <w:uiPriority w:val="22"/>
    <w:qFormat/>
    <w:rsid w:val="002848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9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0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96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3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9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8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8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52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5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3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2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6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9467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442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556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95456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069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4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8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1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5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7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3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8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8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4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7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6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6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7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19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0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5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1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4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8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6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0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9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6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6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2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980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477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241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431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0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6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4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8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6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2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8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9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8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0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2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2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1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4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56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7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2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7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6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5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9885f74ab718460c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016173FD21D44EBFD58632E6C05443" ma:contentTypeVersion="6" ma:contentTypeDescription="Create a new document." ma:contentTypeScope="" ma:versionID="1355505114c36b1a963b64ee882b2206">
  <xsd:schema xmlns:xsd="http://www.w3.org/2001/XMLSchema" xmlns:xs="http://www.w3.org/2001/XMLSchema" xmlns:p="http://schemas.microsoft.com/office/2006/metadata/properties" xmlns:ns2="820acf52-7e2a-4b47-9f03-6c5d4456260b" xmlns:ns3="adb89a64-dc87-4489-9cd1-a0f5f33c3576" targetNamespace="http://schemas.microsoft.com/office/2006/metadata/properties" ma:root="true" ma:fieldsID="901c993bfa2212160b5c7b87ac4208f2" ns2:_="" ns3:_="">
    <xsd:import namespace="820acf52-7e2a-4b47-9f03-6c5d4456260b"/>
    <xsd:import namespace="adb89a64-dc87-4489-9cd1-a0f5f33c357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0acf52-7e2a-4b47-9f03-6c5d4456260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b89a64-dc87-4489-9cd1-a0f5f33c35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CF880F-9D17-49A3-A785-59C36AF34BC9}"/>
</file>

<file path=customXml/itemProps2.xml><?xml version="1.0" encoding="utf-8"?>
<ds:datastoreItem xmlns:ds="http://schemas.openxmlformats.org/officeDocument/2006/customXml" ds:itemID="{82F630F5-D7F0-48E1-A82D-A31EBF5A8589}">
  <ds:schemaRefs>
    <ds:schemaRef ds:uri="http://www.w3.org/XML/1998/namespace"/>
    <ds:schemaRef ds:uri="8b218991-36a9-42a5-9c56-5112c77365e0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f4459504-398b-4620-9210-31f6ec514d25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3143A46-4CBD-401D-B50B-5633753AD4A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Customer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Anderson Garrett</dc:creator>
  <keywords/>
  <dc:description/>
  <lastModifiedBy>S Anderson Garrett</lastModifiedBy>
  <revision>5</revision>
  <dcterms:created xsi:type="dcterms:W3CDTF">2026-07-03T10:51:00.0000000Z</dcterms:created>
  <dcterms:modified xsi:type="dcterms:W3CDTF">2026-09-04T08:04:58.7286723Z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0x010100B9016173FD21D44EBFD58632E6C05443</vt:lpwstr>
  </property>
</Properties>
</file>